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9353E3" w:rsidTr="002152F5">
        <w:tc>
          <w:tcPr>
            <w:tcW w:w="9781" w:type="dxa"/>
            <w:gridSpan w:val="4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380" w:lineRule="exact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9353E3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9353E3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9353E3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9353E3" w:rsidRDefault="00C6077B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04.09.2017 г.</w:t>
            </w:r>
          </w:p>
        </w:tc>
        <w:tc>
          <w:tcPr>
            <w:tcW w:w="3260" w:type="dxa"/>
          </w:tcPr>
          <w:p w:rsidR="009353E3" w:rsidRPr="009353E3" w:rsidRDefault="009353E3" w:rsidP="00B83754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9353E3" w:rsidRDefault="00C6077B" w:rsidP="00FC008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770</w:t>
            </w:r>
          </w:p>
        </w:tc>
      </w:tr>
    </w:tbl>
    <w:p w:rsidR="00B83754" w:rsidRDefault="00B83754" w:rsidP="007769F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769F4" w:rsidRDefault="00807D4F" w:rsidP="007769F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807D4F">
        <w:rPr>
          <w:rFonts w:ascii="Times New Roman" w:hAnsi="Times New Roman" w:cs="Times New Roman"/>
          <w:bCs/>
          <w:sz w:val="28"/>
          <w:szCs w:val="28"/>
        </w:rPr>
        <w:t>изменений в постановление</w:t>
      </w:r>
      <w:r w:rsidR="00792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53E3" w:rsidRPr="00BD077E" w:rsidRDefault="00807D4F" w:rsidP="007769F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7D4F">
        <w:rPr>
          <w:rFonts w:ascii="Times New Roman" w:hAnsi="Times New Roman" w:cs="Times New Roman"/>
          <w:bCs/>
          <w:sz w:val="28"/>
          <w:szCs w:val="28"/>
        </w:rPr>
        <w:t xml:space="preserve">администрации г. Канска от </w:t>
      </w:r>
      <w:r w:rsidR="006865FC">
        <w:rPr>
          <w:rFonts w:ascii="Times New Roman" w:hAnsi="Times New Roman" w:cs="Times New Roman"/>
          <w:bCs/>
          <w:sz w:val="28"/>
          <w:szCs w:val="28"/>
        </w:rPr>
        <w:t>16.02.2015</w:t>
      </w:r>
      <w:r w:rsidRPr="00807D4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865FC">
        <w:rPr>
          <w:rFonts w:ascii="Times New Roman" w:hAnsi="Times New Roman" w:cs="Times New Roman"/>
          <w:bCs/>
          <w:sz w:val="28"/>
          <w:szCs w:val="28"/>
        </w:rPr>
        <w:t>205</w:t>
      </w:r>
    </w:p>
    <w:p w:rsidR="009353E3" w:rsidRDefault="009353E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7762F6" w:rsidRDefault="006865FC" w:rsidP="00C25342">
      <w:pPr>
        <w:pStyle w:val="a5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62F6">
        <w:rPr>
          <w:rFonts w:ascii="Times New Roman" w:hAnsi="Times New Roman" w:cs="Times New Roman"/>
          <w:bCs/>
          <w:sz w:val="28"/>
          <w:szCs w:val="28"/>
        </w:rPr>
        <w:t>Р</w:t>
      </w:r>
      <w:r w:rsidR="007C4665" w:rsidRPr="007762F6">
        <w:rPr>
          <w:rFonts w:ascii="Times New Roman" w:hAnsi="Times New Roman" w:cs="Times New Roman"/>
          <w:bCs/>
          <w:sz w:val="28"/>
          <w:szCs w:val="28"/>
        </w:rPr>
        <w:t>уководствуясь статьями 30, 35 Устава города Канска, ПОСТАНОВЛЯЮ:</w:t>
      </w:r>
    </w:p>
    <w:p w:rsidR="007C4665" w:rsidRPr="00C25342" w:rsidRDefault="009B23DD" w:rsidP="009B23DD">
      <w:pPr>
        <w:keepNext/>
        <w:suppressLineNumbers/>
        <w:tabs>
          <w:tab w:val="left" w:pos="1134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50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665" w:rsidRPr="00C25342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г.</w:t>
      </w:r>
      <w:r w:rsidR="00AD3245" w:rsidRPr="00C25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665" w:rsidRPr="00C25342">
        <w:rPr>
          <w:rFonts w:ascii="Times New Roman" w:hAnsi="Times New Roman" w:cs="Times New Roman"/>
          <w:bCs/>
          <w:sz w:val="28"/>
          <w:szCs w:val="28"/>
        </w:rPr>
        <w:t xml:space="preserve">Канска от </w:t>
      </w:r>
      <w:r w:rsidR="006865FC" w:rsidRPr="00C25342">
        <w:rPr>
          <w:rFonts w:ascii="Times New Roman" w:hAnsi="Times New Roman" w:cs="Times New Roman"/>
          <w:bCs/>
          <w:sz w:val="28"/>
          <w:szCs w:val="28"/>
        </w:rPr>
        <w:t>16.02.2015</w:t>
      </w:r>
      <w:r w:rsidR="007C4665" w:rsidRPr="00C2534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B3B96" w:rsidRPr="00C25342">
        <w:rPr>
          <w:rFonts w:ascii="Times New Roman" w:hAnsi="Times New Roman" w:cs="Times New Roman"/>
          <w:bCs/>
          <w:sz w:val="28"/>
          <w:szCs w:val="28"/>
        </w:rPr>
        <w:t>205</w:t>
      </w:r>
      <w:r w:rsidR="00FC0080" w:rsidRPr="00C2534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C25342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9B3B96" w:rsidRPr="00C25342">
        <w:rPr>
          <w:rFonts w:ascii="Times New Roman" w:eastAsia="Calibri" w:hAnsi="Times New Roman" w:cs="Times New Roman"/>
          <w:bCs/>
          <w:sz w:val="28"/>
          <w:szCs w:val="28"/>
        </w:rPr>
        <w:t>создании Муниципального казенного учреждения «Централизованная бухгалтерия»</w:t>
      </w:r>
      <w:r w:rsidR="00450733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(далее-постановление)</w:t>
      </w:r>
      <w:r w:rsidR="007C4665" w:rsidRPr="00C2534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F2C0B" w:rsidRDefault="00C25342" w:rsidP="009B23DD">
      <w:pPr>
        <w:pStyle w:val="a5"/>
        <w:keepNext/>
        <w:suppressLineNumbers/>
        <w:tabs>
          <w:tab w:val="left" w:pos="1276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B837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929E1">
        <w:rPr>
          <w:rFonts w:ascii="Times New Roman" w:hAnsi="Times New Roman" w:cs="Times New Roman"/>
          <w:bCs/>
          <w:sz w:val="28"/>
          <w:szCs w:val="28"/>
        </w:rPr>
        <w:t>Преамбулу  постановления</w:t>
      </w:r>
      <w:r w:rsidR="009B3B96" w:rsidRPr="009B3B96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F7431B">
        <w:rPr>
          <w:rFonts w:ascii="Times New Roman" w:hAnsi="Times New Roman" w:cs="Times New Roman"/>
          <w:bCs/>
          <w:sz w:val="28"/>
          <w:szCs w:val="28"/>
        </w:rPr>
        <w:t>:</w:t>
      </w:r>
      <w:r w:rsidR="009B3B96" w:rsidRPr="009B3B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69F4" w:rsidRDefault="0009198C" w:rsidP="00C25342">
      <w:pPr>
        <w:pStyle w:val="a5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B96">
        <w:rPr>
          <w:rFonts w:ascii="Times New Roman" w:hAnsi="Times New Roman" w:cs="Times New Roman"/>
          <w:bCs/>
          <w:sz w:val="28"/>
          <w:szCs w:val="28"/>
        </w:rPr>
        <w:t>«</w:t>
      </w:r>
      <w:r w:rsidR="007929E1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</w:t>
      </w:r>
      <w:r w:rsidR="00D02AC0">
        <w:rPr>
          <w:rFonts w:ascii="Times New Roman" w:hAnsi="Times New Roman" w:cs="Times New Roman"/>
          <w:bCs/>
          <w:sz w:val="28"/>
          <w:szCs w:val="28"/>
        </w:rPr>
        <w:t xml:space="preserve">ведения бухгалтерского, статистического и налогового учета </w:t>
      </w:r>
      <w:r w:rsidR="00E25904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самоуправления, </w:t>
      </w:r>
      <w:r w:rsidR="00D02AC0">
        <w:rPr>
          <w:rFonts w:ascii="Times New Roman" w:hAnsi="Times New Roman" w:cs="Times New Roman"/>
          <w:bCs/>
          <w:sz w:val="28"/>
          <w:szCs w:val="28"/>
        </w:rPr>
        <w:t>муниципальных бюджетных</w:t>
      </w:r>
      <w:r w:rsidR="00E2590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02AC0">
        <w:rPr>
          <w:rFonts w:ascii="Times New Roman" w:hAnsi="Times New Roman" w:cs="Times New Roman"/>
          <w:bCs/>
          <w:sz w:val="28"/>
          <w:szCs w:val="28"/>
        </w:rPr>
        <w:t xml:space="preserve"> муниципальных казенных учреждений, в соответствии со ст. 16 Федерального закона </w:t>
      </w:r>
      <w:r w:rsidR="00450733">
        <w:rPr>
          <w:rFonts w:ascii="Times New Roman" w:hAnsi="Times New Roman" w:cs="Times New Roman"/>
          <w:bCs/>
          <w:sz w:val="28"/>
          <w:szCs w:val="28"/>
        </w:rPr>
        <w:t xml:space="preserve">от 06.10.2003 </w:t>
      </w:r>
      <w:r w:rsidR="00D02AC0">
        <w:rPr>
          <w:rFonts w:ascii="Times New Roman" w:hAnsi="Times New Roman" w:cs="Times New Roman"/>
          <w:bCs/>
          <w:sz w:val="28"/>
          <w:szCs w:val="28"/>
        </w:rPr>
        <w:t>№</w:t>
      </w:r>
      <w:r w:rsidR="00450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AC0"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</w:t>
      </w:r>
      <w:r w:rsidR="00450733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="00D02AC0">
        <w:rPr>
          <w:rFonts w:ascii="Times New Roman" w:hAnsi="Times New Roman" w:cs="Times New Roman"/>
          <w:bCs/>
          <w:sz w:val="28"/>
          <w:szCs w:val="28"/>
        </w:rPr>
        <w:t>», Федеральным законом от 12.01.1996 №</w:t>
      </w:r>
      <w:r w:rsidR="00450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AC0">
        <w:rPr>
          <w:rFonts w:ascii="Times New Roman" w:hAnsi="Times New Roman" w:cs="Times New Roman"/>
          <w:bCs/>
          <w:sz w:val="28"/>
          <w:szCs w:val="28"/>
        </w:rPr>
        <w:t>7-ФЗ «О некоммерческих организациях», постановлением администрации города Канска от 29.03.2011 №</w:t>
      </w:r>
      <w:r w:rsidR="004507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AC0">
        <w:rPr>
          <w:rFonts w:ascii="Times New Roman" w:hAnsi="Times New Roman" w:cs="Times New Roman"/>
          <w:bCs/>
          <w:sz w:val="28"/>
          <w:szCs w:val="28"/>
        </w:rPr>
        <w:t>348 «Об утверждении Порядка создания, реорганизации, изменения типа и</w:t>
      </w:r>
      <w:proofErr w:type="gramEnd"/>
      <w:r w:rsidR="00D02AC0">
        <w:rPr>
          <w:rFonts w:ascii="Times New Roman" w:hAnsi="Times New Roman" w:cs="Times New Roman"/>
          <w:bCs/>
          <w:sz w:val="28"/>
          <w:szCs w:val="28"/>
        </w:rPr>
        <w:t xml:space="preserve"> ликвидации муниципальных учреждений, а также ут</w:t>
      </w:r>
      <w:r w:rsidR="00E25904">
        <w:rPr>
          <w:rFonts w:ascii="Times New Roman" w:hAnsi="Times New Roman" w:cs="Times New Roman"/>
          <w:bCs/>
          <w:sz w:val="28"/>
          <w:szCs w:val="28"/>
        </w:rPr>
        <w:t>верждения уставов муниципальных учреждений и внесения в них изменений»,</w:t>
      </w:r>
      <w:r w:rsidR="007769F4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статьями 17, 30 Устава города Канска, ПОСТАНОВЛЯЮ</w:t>
      </w:r>
      <w:proofErr w:type="gramStart"/>
      <w:r w:rsidR="007769F4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="00C25342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342" w:rsidRDefault="00C25342" w:rsidP="00C25342">
      <w:pPr>
        <w:pStyle w:val="ab"/>
      </w:pPr>
      <w:r>
        <w:rPr>
          <w:bCs/>
          <w:szCs w:val="28"/>
        </w:rPr>
        <w:t>2.</w:t>
      </w:r>
      <w:r w:rsidR="009B23DD">
        <w:rPr>
          <w:bCs/>
          <w:szCs w:val="28"/>
        </w:rPr>
        <w:t xml:space="preserve"> </w:t>
      </w:r>
      <w:r>
        <w:t xml:space="preserve">Опубликовать </w:t>
      </w:r>
      <w:r>
        <w:rPr>
          <w:szCs w:val="28"/>
        </w:rPr>
        <w:t>настоящее постановление в официальном печатном издании «</w:t>
      </w:r>
      <w:proofErr w:type="spellStart"/>
      <w:r>
        <w:rPr>
          <w:szCs w:val="28"/>
        </w:rPr>
        <w:t>Канский</w:t>
      </w:r>
      <w:proofErr w:type="spellEnd"/>
      <w:r>
        <w:rPr>
          <w:szCs w:val="28"/>
        </w:rPr>
        <w:t xml:space="preserve"> вестник» и разместить на официальном сайте муниципального образования  город Канск</w:t>
      </w:r>
      <w:r>
        <w:t xml:space="preserve"> в сети Интернет.</w:t>
      </w:r>
    </w:p>
    <w:p w:rsidR="009B23DD" w:rsidRDefault="009B23DD" w:rsidP="009B23DD">
      <w:pPr>
        <w:keepNext/>
        <w:suppressLineNumber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465B03" w:rsidRPr="009B23D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65B03" w:rsidRPr="009B23D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9B23DD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="00465B03" w:rsidRPr="009B23D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9B23DD">
        <w:rPr>
          <w:rFonts w:ascii="Times New Roman" w:hAnsi="Times New Roman" w:cs="Times New Roman"/>
          <w:bCs/>
          <w:sz w:val="28"/>
          <w:szCs w:val="28"/>
        </w:rPr>
        <w:t>финансам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Кадач</w:t>
      </w:r>
      <w:proofErr w:type="spellEnd"/>
      <w:r w:rsidR="00450733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7762F6" w:rsidRPr="009B23DD" w:rsidRDefault="009B23DD" w:rsidP="009B23DD">
      <w:pPr>
        <w:keepNext/>
        <w:suppressLineNumber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762F6" w:rsidRPr="009B23DD">
        <w:rPr>
          <w:rFonts w:ascii="Times New Roman" w:hAnsi="Times New Roman" w:cs="Times New Roman"/>
          <w:sz w:val="28"/>
          <w:szCs w:val="28"/>
        </w:rPr>
        <w:t>Пост</w:t>
      </w:r>
      <w:r w:rsidR="00D36F55" w:rsidRPr="009B23DD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7762F6" w:rsidRPr="009B23DD">
        <w:rPr>
          <w:rFonts w:ascii="Times New Roman" w:hAnsi="Times New Roman" w:cs="Times New Roman"/>
          <w:sz w:val="28"/>
          <w:szCs w:val="28"/>
        </w:rPr>
        <w:t>с</w:t>
      </w:r>
      <w:r w:rsidR="00B83754" w:rsidRPr="009B23D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B23D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91CF5" w:rsidRPr="00491CF5" w:rsidRDefault="00491CF5" w:rsidP="00C2534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:rsidR="00491CF5" w:rsidRDefault="00491CF5" w:rsidP="00C2534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740" w:rsidRPr="00491CF5" w:rsidRDefault="00EA1740" w:rsidP="007762F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62F6" w:rsidRPr="00953520" w:rsidRDefault="00B83754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</w:t>
      </w:r>
      <w:r w:rsidR="00E93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sectPr w:rsidR="007762F6" w:rsidRPr="00953520" w:rsidSect="002152F5">
      <w:headerReference w:type="default" r:id="rId8"/>
      <w:pgSz w:w="11905" w:h="16838"/>
      <w:pgMar w:top="851" w:right="848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BD" w:rsidRDefault="00523DBD" w:rsidP="00F95276">
      <w:pPr>
        <w:spacing w:after="0" w:line="240" w:lineRule="auto"/>
      </w:pPr>
      <w:r>
        <w:separator/>
      </w:r>
    </w:p>
  </w:endnote>
  <w:endnote w:type="continuationSeparator" w:id="0">
    <w:p w:rsidR="00523DBD" w:rsidRDefault="00523DBD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BD" w:rsidRDefault="00523DBD" w:rsidP="00F95276">
      <w:pPr>
        <w:spacing w:after="0" w:line="240" w:lineRule="auto"/>
      </w:pPr>
      <w:r>
        <w:separator/>
      </w:r>
    </w:p>
  </w:footnote>
  <w:footnote w:type="continuationSeparator" w:id="0">
    <w:p w:rsidR="00523DBD" w:rsidRDefault="00523DBD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F3207A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7769F4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8870EC"/>
    <w:multiLevelType w:val="multilevel"/>
    <w:tmpl w:val="0A26CB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52CD8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35F22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4761B4B"/>
    <w:multiLevelType w:val="hybridMultilevel"/>
    <w:tmpl w:val="729A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4EFE"/>
    <w:rsid w:val="00003456"/>
    <w:rsid w:val="00010761"/>
    <w:rsid w:val="0002564E"/>
    <w:rsid w:val="0005331A"/>
    <w:rsid w:val="000664C3"/>
    <w:rsid w:val="000739EB"/>
    <w:rsid w:val="0009198C"/>
    <w:rsid w:val="000947F9"/>
    <w:rsid w:val="000966E7"/>
    <w:rsid w:val="000A21DF"/>
    <w:rsid w:val="000A3D93"/>
    <w:rsid w:val="000A482E"/>
    <w:rsid w:val="000B2C9A"/>
    <w:rsid w:val="000D279E"/>
    <w:rsid w:val="000D6B9F"/>
    <w:rsid w:val="000E1D9D"/>
    <w:rsid w:val="000E5C52"/>
    <w:rsid w:val="0011094A"/>
    <w:rsid w:val="00144D15"/>
    <w:rsid w:val="00174BB3"/>
    <w:rsid w:val="001805BD"/>
    <w:rsid w:val="001A4A3C"/>
    <w:rsid w:val="001A564A"/>
    <w:rsid w:val="001B3A2D"/>
    <w:rsid w:val="001E43E4"/>
    <w:rsid w:val="00206106"/>
    <w:rsid w:val="002152F5"/>
    <w:rsid w:val="00247A64"/>
    <w:rsid w:val="00261455"/>
    <w:rsid w:val="002637A8"/>
    <w:rsid w:val="00285C4E"/>
    <w:rsid w:val="00295FB9"/>
    <w:rsid w:val="002A37B5"/>
    <w:rsid w:val="002B7778"/>
    <w:rsid w:val="002C1E59"/>
    <w:rsid w:val="002D3E77"/>
    <w:rsid w:val="002D6B7E"/>
    <w:rsid w:val="002F1CE4"/>
    <w:rsid w:val="003055B6"/>
    <w:rsid w:val="0031591C"/>
    <w:rsid w:val="00325778"/>
    <w:rsid w:val="0032787F"/>
    <w:rsid w:val="0034635F"/>
    <w:rsid w:val="00350060"/>
    <w:rsid w:val="003569FE"/>
    <w:rsid w:val="003604D0"/>
    <w:rsid w:val="003618E3"/>
    <w:rsid w:val="0036405E"/>
    <w:rsid w:val="0037345E"/>
    <w:rsid w:val="00395061"/>
    <w:rsid w:val="003E0C9B"/>
    <w:rsid w:val="003E1511"/>
    <w:rsid w:val="003E33E7"/>
    <w:rsid w:val="003F38F5"/>
    <w:rsid w:val="003F395F"/>
    <w:rsid w:val="004002DA"/>
    <w:rsid w:val="00426FAE"/>
    <w:rsid w:val="004333CA"/>
    <w:rsid w:val="00444D5F"/>
    <w:rsid w:val="00450733"/>
    <w:rsid w:val="00462DCF"/>
    <w:rsid w:val="00465B03"/>
    <w:rsid w:val="00470977"/>
    <w:rsid w:val="00491CF5"/>
    <w:rsid w:val="00495CAB"/>
    <w:rsid w:val="004D0307"/>
    <w:rsid w:val="004E3A75"/>
    <w:rsid w:val="005002AF"/>
    <w:rsid w:val="005224A7"/>
    <w:rsid w:val="00523DBD"/>
    <w:rsid w:val="005309D9"/>
    <w:rsid w:val="0055223D"/>
    <w:rsid w:val="00560CE3"/>
    <w:rsid w:val="00563FF8"/>
    <w:rsid w:val="00565DF7"/>
    <w:rsid w:val="00573E90"/>
    <w:rsid w:val="005765AD"/>
    <w:rsid w:val="005B1459"/>
    <w:rsid w:val="005B7892"/>
    <w:rsid w:val="005C0105"/>
    <w:rsid w:val="005D2668"/>
    <w:rsid w:val="005E191E"/>
    <w:rsid w:val="005E47B4"/>
    <w:rsid w:val="00600847"/>
    <w:rsid w:val="0060368C"/>
    <w:rsid w:val="00622AB7"/>
    <w:rsid w:val="0065633F"/>
    <w:rsid w:val="00660171"/>
    <w:rsid w:val="006649C4"/>
    <w:rsid w:val="006865FC"/>
    <w:rsid w:val="006A344F"/>
    <w:rsid w:val="006C0EC1"/>
    <w:rsid w:val="006D3C56"/>
    <w:rsid w:val="006E3A37"/>
    <w:rsid w:val="007019F7"/>
    <w:rsid w:val="00715645"/>
    <w:rsid w:val="00721AE3"/>
    <w:rsid w:val="007317CF"/>
    <w:rsid w:val="0073675F"/>
    <w:rsid w:val="00752144"/>
    <w:rsid w:val="007623D2"/>
    <w:rsid w:val="00763EC8"/>
    <w:rsid w:val="00765279"/>
    <w:rsid w:val="007762F6"/>
    <w:rsid w:val="007769F4"/>
    <w:rsid w:val="007929E1"/>
    <w:rsid w:val="007946A5"/>
    <w:rsid w:val="007B48C3"/>
    <w:rsid w:val="007C4665"/>
    <w:rsid w:val="007C6761"/>
    <w:rsid w:val="007E1461"/>
    <w:rsid w:val="00807D4F"/>
    <w:rsid w:val="0085480B"/>
    <w:rsid w:val="00860018"/>
    <w:rsid w:val="00865D8A"/>
    <w:rsid w:val="0088544D"/>
    <w:rsid w:val="00886D9C"/>
    <w:rsid w:val="00894402"/>
    <w:rsid w:val="008A28DA"/>
    <w:rsid w:val="008A2C08"/>
    <w:rsid w:val="008A352B"/>
    <w:rsid w:val="008A7660"/>
    <w:rsid w:val="008B5E26"/>
    <w:rsid w:val="008B75CA"/>
    <w:rsid w:val="008C5E8B"/>
    <w:rsid w:val="008C60DC"/>
    <w:rsid w:val="008F1153"/>
    <w:rsid w:val="008F6016"/>
    <w:rsid w:val="008F7602"/>
    <w:rsid w:val="009108CD"/>
    <w:rsid w:val="009353E3"/>
    <w:rsid w:val="00953520"/>
    <w:rsid w:val="009655B5"/>
    <w:rsid w:val="00987323"/>
    <w:rsid w:val="00991E7C"/>
    <w:rsid w:val="009B23DD"/>
    <w:rsid w:val="009B3B96"/>
    <w:rsid w:val="009B5A42"/>
    <w:rsid w:val="009D682B"/>
    <w:rsid w:val="00A10C98"/>
    <w:rsid w:val="00A14EB3"/>
    <w:rsid w:val="00A43185"/>
    <w:rsid w:val="00A5742B"/>
    <w:rsid w:val="00A601A6"/>
    <w:rsid w:val="00A9479D"/>
    <w:rsid w:val="00AA4675"/>
    <w:rsid w:val="00AD140E"/>
    <w:rsid w:val="00AD3245"/>
    <w:rsid w:val="00AF2C0B"/>
    <w:rsid w:val="00B02BC1"/>
    <w:rsid w:val="00B0611B"/>
    <w:rsid w:val="00B102E0"/>
    <w:rsid w:val="00B14BEC"/>
    <w:rsid w:val="00B37218"/>
    <w:rsid w:val="00B549AA"/>
    <w:rsid w:val="00B72201"/>
    <w:rsid w:val="00B730D5"/>
    <w:rsid w:val="00B73742"/>
    <w:rsid w:val="00B80DC0"/>
    <w:rsid w:val="00B83754"/>
    <w:rsid w:val="00BB4A62"/>
    <w:rsid w:val="00BD077E"/>
    <w:rsid w:val="00BD265C"/>
    <w:rsid w:val="00C25342"/>
    <w:rsid w:val="00C2633D"/>
    <w:rsid w:val="00C27936"/>
    <w:rsid w:val="00C356CB"/>
    <w:rsid w:val="00C400B9"/>
    <w:rsid w:val="00C50516"/>
    <w:rsid w:val="00C53A3A"/>
    <w:rsid w:val="00C6077B"/>
    <w:rsid w:val="00C67590"/>
    <w:rsid w:val="00C92039"/>
    <w:rsid w:val="00CC2AD6"/>
    <w:rsid w:val="00CC4EFE"/>
    <w:rsid w:val="00CE20E7"/>
    <w:rsid w:val="00CE306C"/>
    <w:rsid w:val="00CF18F5"/>
    <w:rsid w:val="00D02AC0"/>
    <w:rsid w:val="00D3245D"/>
    <w:rsid w:val="00D36F55"/>
    <w:rsid w:val="00D6119F"/>
    <w:rsid w:val="00D613CA"/>
    <w:rsid w:val="00D71292"/>
    <w:rsid w:val="00D71CA5"/>
    <w:rsid w:val="00DA627F"/>
    <w:rsid w:val="00DB2B06"/>
    <w:rsid w:val="00DC409E"/>
    <w:rsid w:val="00DE4795"/>
    <w:rsid w:val="00DF2EC3"/>
    <w:rsid w:val="00E03E51"/>
    <w:rsid w:val="00E10036"/>
    <w:rsid w:val="00E124D0"/>
    <w:rsid w:val="00E14577"/>
    <w:rsid w:val="00E25904"/>
    <w:rsid w:val="00E357AF"/>
    <w:rsid w:val="00E61119"/>
    <w:rsid w:val="00E67EA5"/>
    <w:rsid w:val="00E86786"/>
    <w:rsid w:val="00E932D4"/>
    <w:rsid w:val="00EA1740"/>
    <w:rsid w:val="00EC3E91"/>
    <w:rsid w:val="00ED3040"/>
    <w:rsid w:val="00ED6DC0"/>
    <w:rsid w:val="00EF2DC8"/>
    <w:rsid w:val="00EF355A"/>
    <w:rsid w:val="00EF45EC"/>
    <w:rsid w:val="00F040B9"/>
    <w:rsid w:val="00F1100F"/>
    <w:rsid w:val="00F3207A"/>
    <w:rsid w:val="00F32D24"/>
    <w:rsid w:val="00F4058A"/>
    <w:rsid w:val="00F41659"/>
    <w:rsid w:val="00F446AD"/>
    <w:rsid w:val="00F45195"/>
    <w:rsid w:val="00F45B73"/>
    <w:rsid w:val="00F52594"/>
    <w:rsid w:val="00F54047"/>
    <w:rsid w:val="00F67FDB"/>
    <w:rsid w:val="00F7332E"/>
    <w:rsid w:val="00F7431B"/>
    <w:rsid w:val="00F747A6"/>
    <w:rsid w:val="00F8760A"/>
    <w:rsid w:val="00F95276"/>
    <w:rsid w:val="00FA0ED4"/>
    <w:rsid w:val="00FA4F50"/>
    <w:rsid w:val="00FC0080"/>
    <w:rsid w:val="00FD415B"/>
    <w:rsid w:val="00FD7AC5"/>
    <w:rsid w:val="00FE0F4B"/>
    <w:rsid w:val="00FE5007"/>
    <w:rsid w:val="00FE5D38"/>
    <w:rsid w:val="00F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paragraph" w:styleId="ab">
    <w:name w:val="Body Text Indent"/>
    <w:basedOn w:val="a"/>
    <w:link w:val="ac"/>
    <w:semiHidden/>
    <w:unhideWhenUsed/>
    <w:rsid w:val="00C253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C2534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paragraph" w:styleId="ab">
    <w:name w:val="Body Text Indent"/>
    <w:basedOn w:val="a"/>
    <w:link w:val="ac"/>
    <w:semiHidden/>
    <w:unhideWhenUsed/>
    <w:rsid w:val="00C253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C253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Фельк Елена Викторовна</dc:creator>
  <cp:lastModifiedBy>Диденко Анна Викторовна</cp:lastModifiedBy>
  <cp:revision>8</cp:revision>
  <dcterms:created xsi:type="dcterms:W3CDTF">2017-07-24T09:20:00Z</dcterms:created>
  <dcterms:modified xsi:type="dcterms:W3CDTF">2017-09-04T08:23:00Z</dcterms:modified>
</cp:coreProperties>
</file>