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86"/>
        <w:tblW w:w="0" w:type="auto"/>
        <w:tblLayout w:type="fixed"/>
        <w:tblLook w:val="04A0"/>
      </w:tblPr>
      <w:tblGrid>
        <w:gridCol w:w="1788"/>
        <w:gridCol w:w="2607"/>
        <w:gridCol w:w="4110"/>
        <w:gridCol w:w="1335"/>
      </w:tblGrid>
      <w:tr w:rsidR="00614065" w:rsidTr="00614065">
        <w:tc>
          <w:tcPr>
            <w:tcW w:w="9840" w:type="dxa"/>
            <w:gridSpan w:val="4"/>
          </w:tcPr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614065" w:rsidRDefault="00614065" w:rsidP="00E137E0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города Канска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614065" w:rsidRDefault="00614065" w:rsidP="00E137E0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16"/>
              </w:rPr>
            </w:pPr>
          </w:p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</w:p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614065" w:rsidTr="0061406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4065" w:rsidRDefault="00EF50AA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29.06.2018 г.</w:t>
            </w:r>
          </w:p>
        </w:tc>
        <w:tc>
          <w:tcPr>
            <w:tcW w:w="2607" w:type="dxa"/>
            <w:hideMark/>
          </w:tcPr>
          <w:p w:rsidR="00614065" w:rsidRDefault="00614065" w:rsidP="00E137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614065" w:rsidRDefault="00614065" w:rsidP="00E137E0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4065" w:rsidRDefault="00EF50AA" w:rsidP="00E137E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604</w:t>
            </w:r>
          </w:p>
        </w:tc>
      </w:tr>
    </w:tbl>
    <w:p w:rsidR="00614065" w:rsidRDefault="00614065" w:rsidP="00614065">
      <w:pPr>
        <w:spacing w:after="0" w:line="240" w:lineRule="auto"/>
        <w:ind w:right="-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ind w:right="-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ind w:right="-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63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F2270">
        <w:rPr>
          <w:rFonts w:ascii="Times New Roman" w:eastAsia="Times New Roman" w:hAnsi="Times New Roman"/>
          <w:sz w:val="28"/>
          <w:szCs w:val="28"/>
          <w:lang w:eastAsia="ru-RU"/>
        </w:rPr>
        <w:t xml:space="preserve">марафона здоровья - общественной зарядки для жителей города Канска </w:t>
      </w:r>
      <w:r w:rsidRPr="00533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2B7" w:rsidRPr="00533639">
        <w:rPr>
          <w:rFonts w:ascii="Times New Roman" w:eastAsia="Times New Roman" w:hAnsi="Times New Roman"/>
          <w:sz w:val="28"/>
          <w:szCs w:val="28"/>
          <w:lang w:eastAsia="ru-RU"/>
        </w:rPr>
        <w:t>«Твой  день здоровья</w:t>
      </w:r>
      <w:r w:rsidRPr="00533639">
        <w:rPr>
          <w:rFonts w:ascii="Times New Roman" w:eastAsia="Times New Roman" w:hAnsi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4065" w:rsidRDefault="00614065" w:rsidP="00614065">
      <w:pPr>
        <w:spacing w:after="0" w:line="240" w:lineRule="auto"/>
        <w:ind w:right="-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2018 год,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EF50AA" w:rsidRDefault="00614065" w:rsidP="0061406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Отделу   ф</w:t>
      </w:r>
      <w:r w:rsidR="00EF50AA" w:rsidRPr="00EF50AA">
        <w:rPr>
          <w:rFonts w:ascii="Times New Roman" w:eastAsia="Times New Roman" w:hAnsi="Times New Roman"/>
          <w:sz w:val="28"/>
          <w:szCs w:val="28"/>
          <w:lang w:eastAsia="ru-RU"/>
        </w:rPr>
        <w:t>изической   культуры, спорта и молодежной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</w:p>
    <w:p w:rsidR="00614065" w:rsidRPr="00EF50AA" w:rsidRDefault="00614065" w:rsidP="00EF50AA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Канска (О.В. </w:t>
      </w:r>
      <w:proofErr w:type="spellStart"/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Береснева</w:t>
      </w:r>
      <w:proofErr w:type="spellEnd"/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«ФСК «Текстильщик» (Л.И. </w:t>
      </w:r>
      <w:proofErr w:type="spellStart"/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>Бакшееева</w:t>
      </w:r>
      <w:proofErr w:type="spellEnd"/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EF50AA">
        <w:rPr>
          <w:rFonts w:ascii="Times New Roman" w:hAnsi="Times New Roman"/>
          <w:color w:val="000000"/>
          <w:sz w:val="28"/>
          <w:szCs w:val="28"/>
          <w:lang w:eastAsia="ru-RU"/>
        </w:rPr>
        <w:t>совместно с</w:t>
      </w:r>
      <w:r w:rsidR="00BE728E" w:rsidRPr="00EF5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спортивными </w:t>
      </w:r>
      <w:r w:rsidRPr="00EF50AA">
        <w:rPr>
          <w:rFonts w:ascii="Times New Roman" w:hAnsi="Times New Roman"/>
          <w:color w:val="000000"/>
          <w:sz w:val="28"/>
          <w:szCs w:val="28"/>
          <w:lang w:eastAsia="ru-RU"/>
        </w:rPr>
        <w:t>клубами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спортивными организациями 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Канска п</w:t>
      </w:r>
      <w:r w:rsidR="001062B7" w:rsidRPr="00EF50AA">
        <w:rPr>
          <w:rFonts w:ascii="Times New Roman" w:eastAsia="Times New Roman" w:hAnsi="Times New Roman"/>
          <w:sz w:val="28"/>
          <w:szCs w:val="28"/>
          <w:lang w:eastAsia="ru-RU"/>
        </w:rPr>
        <w:t>ровести марафон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с 01 июля 2018г. по 31 августа 2018г. </w:t>
      </w:r>
      <w:r w:rsidRPr="00EF50AA">
        <w:rPr>
          <w:rFonts w:ascii="Times New Roman" w:eastAsia="Times New Roman" w:hAnsi="Times New Roman"/>
          <w:sz w:val="28"/>
          <w:szCs w:val="28"/>
          <w:lang w:eastAsia="ru-RU"/>
        </w:rPr>
        <w:t>в виде общественных зарядок</w:t>
      </w:r>
      <w:r w:rsidR="00BE728E" w:rsidRPr="00EF50AA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выходного дня.</w:t>
      </w:r>
    </w:p>
    <w:p w:rsidR="00952561" w:rsidRDefault="00952561" w:rsidP="00BE728E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проведении </w:t>
      </w:r>
      <w:r w:rsidR="00BE728E" w:rsidRPr="00952561">
        <w:rPr>
          <w:rFonts w:ascii="Times New Roman" w:eastAsia="Times New Roman" w:hAnsi="Times New Roman"/>
          <w:sz w:val="28"/>
          <w:szCs w:val="28"/>
          <w:lang w:eastAsia="ru-RU"/>
        </w:rPr>
        <w:t>марафона здоровья</w:t>
      </w:r>
      <w:r w:rsidR="00614065"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</w:p>
    <w:p w:rsidR="00614065" w:rsidRPr="00952561" w:rsidRDefault="00614065" w:rsidP="009525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>приложению № 1.</w:t>
      </w:r>
    </w:p>
    <w:p w:rsidR="00952561" w:rsidRDefault="00952561" w:rsidP="00BE728E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Предложить директорам учебных заведений, общеобразовательных</w:t>
      </w:r>
    </w:p>
    <w:p w:rsidR="00614065" w:rsidRDefault="00952561" w:rsidP="009525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города Канска,</w:t>
      </w:r>
      <w:r w:rsidR="00BF227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культуры, сферы 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участие в проведении марафона здоровья. </w:t>
      </w:r>
      <w:r w:rsidR="006140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E7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2561" w:rsidRDefault="00614065" w:rsidP="00952561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>ь руководителям организаций</w:t>
      </w:r>
      <w:r w:rsidR="00BE728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города Канска</w:t>
      </w:r>
    </w:p>
    <w:p w:rsidR="00614065" w:rsidRDefault="00BE728E" w:rsidP="009525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>независимо от ведомственной принадлежности принять участие в  проведении марафона здоровья</w:t>
      </w:r>
      <w:r w:rsidR="00952561" w:rsidRPr="009525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561"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4065" w:rsidRDefault="00614065" w:rsidP="00614065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   КГБУЗ    «Канская    межрайонная    больница»</w:t>
      </w:r>
    </w:p>
    <w:p w:rsidR="00614065" w:rsidRDefault="00614065" w:rsidP="00614065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(А.В.Кудрявцев)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участников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марафона здоровья.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4065" w:rsidRDefault="00614065" w:rsidP="00614065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 физической  культуры,  спорта  и  молодежной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политики</w:t>
      </w:r>
    </w:p>
    <w:p w:rsidR="00614065" w:rsidRDefault="00614065" w:rsidP="00614065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города Канска (О.В. Береснева) уведомить:</w:t>
      </w:r>
    </w:p>
    <w:p w:rsidR="00614065" w:rsidRDefault="00614065" w:rsidP="0061406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г. Канска управления ФСБ России по Красноярскому краю  (И.Н. Тимков), МКУ «Управление по делам ГО и ЧС администрации г. Канска» (В.И. Орлов) о проведении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>марафона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065" w:rsidRDefault="00614065" w:rsidP="006140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ФГКУ «10 отряд ФПС по Красноярскому краю» (А.В. Кравцов) обеспечить пожарную безопасность при проведении 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>марафона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065" w:rsidRDefault="00614065" w:rsidP="006140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8.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Ведущему специалисту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(Н.А.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</w:t>
      </w:r>
      <w:r w:rsidR="00EF5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печатном издании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город Канск в сети Интернет.</w:t>
      </w:r>
    </w:p>
    <w:p w:rsidR="00614065" w:rsidRDefault="00614065" w:rsidP="006140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возложить на заместителя главы города Канска по социальной политике Н.И. Князеву.</w:t>
      </w:r>
    </w:p>
    <w:p w:rsidR="00614065" w:rsidRDefault="00614065" w:rsidP="006140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614065" w:rsidRDefault="00614065" w:rsidP="00614065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Канска                                                                               Н.Н. Качан</w:t>
      </w: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14065">
          <w:pgSz w:w="11906" w:h="16838"/>
          <w:pgMar w:top="1021" w:right="851" w:bottom="964" w:left="1418" w:header="709" w:footer="709" w:gutter="0"/>
          <w:pgNumType w:start="1"/>
          <w:cols w:space="720"/>
        </w:sectPr>
      </w:pPr>
    </w:p>
    <w:p w:rsidR="00614065" w:rsidRDefault="00614065" w:rsidP="00EF50AA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614065" w:rsidRDefault="00614065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Канска</w:t>
      </w:r>
    </w:p>
    <w:p w:rsidR="00614065" w:rsidRDefault="00614065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50AA">
        <w:rPr>
          <w:rFonts w:ascii="Times New Roman" w:eastAsia="Times New Roman" w:hAnsi="Times New Roman"/>
          <w:sz w:val="28"/>
          <w:szCs w:val="28"/>
          <w:lang w:eastAsia="ru-RU"/>
        </w:rPr>
        <w:t>29.06.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 № </w:t>
      </w:r>
      <w:r w:rsidR="00EF50AA">
        <w:rPr>
          <w:rFonts w:ascii="Times New Roman" w:eastAsia="Times New Roman" w:hAnsi="Times New Roman"/>
          <w:sz w:val="28"/>
          <w:szCs w:val="28"/>
          <w:lang w:eastAsia="ru-RU"/>
        </w:rPr>
        <w:t>604</w:t>
      </w:r>
    </w:p>
    <w:p w:rsidR="00614065" w:rsidRDefault="00614065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942" w:rsidRDefault="00F34942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952561" w:rsidRDefault="00952561" w:rsidP="00BF22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марафона здоровья </w:t>
      </w:r>
      <w:r w:rsidR="00BF227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BF2270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ественной зарядки </w:t>
      </w:r>
    </w:p>
    <w:p w:rsidR="00952561" w:rsidRDefault="001062B7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«Твой день здоровья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9525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Pr="00952561" w:rsidRDefault="00952561" w:rsidP="009525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</w:t>
      </w:r>
    </w:p>
    <w:p w:rsidR="001062B7" w:rsidRDefault="00952561" w:rsidP="001062B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 здоровья</w:t>
      </w:r>
      <w:r w:rsidR="00BF2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BF2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щественная зарядка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(далее – марафон)</w:t>
      </w: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с целью: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укрепления здоровья жителей города Канска;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и популяризации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доступных средств массовой физической   культуры и спорта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городе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Канске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внедрения здорового образа жизни;</w:t>
      </w:r>
    </w:p>
    <w:p w:rsidR="00952561" w:rsidRPr="00952561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привлечения </w:t>
      </w:r>
      <w:r w:rsidR="00BF2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жителей города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систематическим занятиям физической культурой и спортом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2561" w:rsidRP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E549C3" w:rsidP="009525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 проведением </w:t>
      </w:r>
      <w:r w:rsidRP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марафона </w:t>
      </w:r>
    </w:p>
    <w:p w:rsidR="000B2DED" w:rsidRDefault="00952561" w:rsidP="00952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марафона </w:t>
      </w: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Отдел физической культуры, спорта и молодежной политики администрации города Канска. Непосредственное проведение соревнований возлагается на</w:t>
      </w:r>
      <w:r w:rsid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инструкторов</w:t>
      </w: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спортивных клубов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Канска</w:t>
      </w: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52561" w:rsidRPr="00952561" w:rsidRDefault="00E549C3" w:rsidP="000E6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Куратор марафона 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Лилия Александровна Логвиненко -</w:t>
      </w:r>
      <w:r w:rsidR="00952561"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 специалист Отдела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ФКСиМП</w:t>
      </w:r>
      <w:proofErr w:type="spellEnd"/>
      <w:r w:rsidR="000E6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тел. (39161) 3-26-34; 2-97-79; 8-950-402-55-50. </w:t>
      </w:r>
    </w:p>
    <w:p w:rsidR="00952561" w:rsidRP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952561" w:rsidP="009525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и место проведения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марафона</w:t>
      </w:r>
    </w:p>
    <w:p w:rsidR="000B2DED" w:rsidRDefault="00E549C3" w:rsidP="00E54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 проводятся с 01 июля 2018г. по 31 августа 2018 года</w:t>
      </w:r>
      <w:r w:rsid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каждое воскресенье, начало в 8.30</w:t>
      </w:r>
      <w:r w:rsid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Продолжительность занятия 45-50 минут.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52BA" w:rsidRDefault="00E549C3" w:rsidP="000E6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проведения - стадион</w:t>
      </w:r>
      <w:r w:rsid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“Текстильщик”, адрес: : г. Канск, ул.40 лет Октября, 62А.</w:t>
      </w:r>
      <w:proofErr w:type="gramEnd"/>
    </w:p>
    <w:p w:rsidR="000E60EE" w:rsidRDefault="000E60EE" w:rsidP="000E6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561" w:rsidRPr="00CD52BA" w:rsidRDefault="00CD52BA" w:rsidP="00CD52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дождливой погоды занятия состоятся в Доме спорта «Текстильщик» по адресу: г. Канск, ул.40 лет Октября, 33.</w:t>
      </w:r>
      <w:r w:rsidR="00952561" w:rsidRPr="00CD5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52561" w:rsidRP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952561" w:rsidP="009525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="00E54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марафона</w:t>
      </w:r>
    </w:p>
    <w:p w:rsidR="00CD52BA" w:rsidRDefault="00E549C3" w:rsidP="00952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Участниками марафона может стать любой желающий</w:t>
      </w:r>
      <w:r w:rsidR="000B2DED"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житель или гость города Канска, не имеющий противопоказаний к физическим нагрузкам.</w:t>
      </w:r>
      <w:r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2DED"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B2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озраст и пол не ограничен.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2561" w:rsidRDefault="00CD52BA" w:rsidP="00952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участник марафона должен иметь: спортивную форму и обувь, головной убор, коврик (для йоги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стретчинга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питьевую воду.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52BA" w:rsidRPr="00952561" w:rsidRDefault="00CD52BA" w:rsidP="00CD52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561" w:rsidRPr="00952561" w:rsidRDefault="00952561" w:rsidP="00952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952561" w:rsidRDefault="000B2DED" w:rsidP="009525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проведения марафона</w:t>
      </w:r>
      <w:r w:rsidR="00902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62B7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4110"/>
        <w:gridCol w:w="1843"/>
        <w:gridCol w:w="2998"/>
      </w:tblGrid>
      <w:tr w:rsidR="00533639" w:rsidRPr="00533639" w:rsidTr="000E60EE">
        <w:tc>
          <w:tcPr>
            <w:tcW w:w="534" w:type="dxa"/>
          </w:tcPr>
          <w:p w:rsidR="00533639" w:rsidRPr="00533639" w:rsidRDefault="00533639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533639" w:rsidRPr="00533639" w:rsidRDefault="00F34942" w:rsidP="0053363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программы </w:t>
            </w:r>
          </w:p>
        </w:tc>
        <w:tc>
          <w:tcPr>
            <w:tcW w:w="184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2998" w:type="dxa"/>
          </w:tcPr>
          <w:p w:rsidR="00533639" w:rsidRPr="00533639" w:rsidRDefault="00F34942" w:rsidP="0053363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</w:tc>
      </w:tr>
      <w:tr w:rsidR="00533639" w:rsidRPr="00533639" w:rsidTr="000E60EE">
        <w:tc>
          <w:tcPr>
            <w:tcW w:w="534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533639" w:rsidRPr="00533639" w:rsidRDefault="00F3494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Йогатерапия</w:t>
            </w:r>
            <w:proofErr w:type="spellEnd"/>
            <w:r w:rsidRPr="00F34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позвоночника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33639" w:rsidRPr="00533639" w:rsidRDefault="00533639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2998" w:type="dxa"/>
          </w:tcPr>
          <w:p w:rsidR="00533639" w:rsidRPr="00533639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Береснева Ольга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33639" w:rsidRPr="00533639" w:rsidTr="000E60EE">
        <w:tc>
          <w:tcPr>
            <w:tcW w:w="534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533639" w:rsidRPr="00533639" w:rsidRDefault="00F3494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Классическая аэробика</w:t>
            </w:r>
          </w:p>
        </w:tc>
        <w:tc>
          <w:tcPr>
            <w:tcW w:w="1843" w:type="dxa"/>
          </w:tcPr>
          <w:p w:rsidR="00533639" w:rsidRPr="00533639" w:rsidRDefault="008400D8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08.07.2018</w:t>
            </w:r>
          </w:p>
        </w:tc>
        <w:tc>
          <w:tcPr>
            <w:tcW w:w="2998" w:type="dxa"/>
          </w:tcPr>
          <w:p w:rsidR="00533639" w:rsidRPr="00533639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Яковлева Юлия</w:t>
            </w:r>
          </w:p>
        </w:tc>
      </w:tr>
      <w:tr w:rsidR="00533639" w:rsidRPr="00533639" w:rsidTr="000E60EE">
        <w:tc>
          <w:tcPr>
            <w:tcW w:w="534" w:type="dxa"/>
          </w:tcPr>
          <w:p w:rsidR="00533639" w:rsidRDefault="00533639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533639" w:rsidRPr="00533639" w:rsidRDefault="00F3494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Суставная йога </w:t>
            </w:r>
          </w:p>
        </w:tc>
        <w:tc>
          <w:tcPr>
            <w:tcW w:w="1843" w:type="dxa"/>
          </w:tcPr>
          <w:p w:rsidR="00533639" w:rsidRPr="00533639" w:rsidRDefault="00BF2270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15.07.2018</w:t>
            </w:r>
          </w:p>
        </w:tc>
        <w:tc>
          <w:tcPr>
            <w:tcW w:w="2998" w:type="dxa"/>
          </w:tcPr>
          <w:p w:rsidR="00533639" w:rsidRPr="00533639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 </w:t>
            </w:r>
          </w:p>
        </w:tc>
      </w:tr>
      <w:tr w:rsidR="001F34CD" w:rsidRPr="00533639" w:rsidTr="000E60EE">
        <w:tc>
          <w:tcPr>
            <w:tcW w:w="534" w:type="dxa"/>
          </w:tcPr>
          <w:p w:rsidR="001F34CD" w:rsidRDefault="001F34CD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1F34CD" w:rsidRDefault="006F6B8D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Парная </w:t>
            </w:r>
            <w:bookmarkStart w:id="0" w:name="_GoBack"/>
            <w:bookmarkEnd w:id="0"/>
            <w:r w:rsidR="00F34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йога </w:t>
            </w:r>
          </w:p>
        </w:tc>
        <w:tc>
          <w:tcPr>
            <w:tcW w:w="1843" w:type="dxa"/>
          </w:tcPr>
          <w:p w:rsidR="001F34CD" w:rsidRDefault="00902AAA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22.07.2018</w:t>
            </w:r>
          </w:p>
        </w:tc>
        <w:tc>
          <w:tcPr>
            <w:tcW w:w="2998" w:type="dxa"/>
          </w:tcPr>
          <w:p w:rsidR="001F34CD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</w:tr>
      <w:tr w:rsidR="00902AAA" w:rsidRPr="00533639" w:rsidTr="000E60EE">
        <w:tc>
          <w:tcPr>
            <w:tcW w:w="534" w:type="dxa"/>
          </w:tcPr>
          <w:p w:rsidR="00902AAA" w:rsidRDefault="00902AAA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902AAA" w:rsidRDefault="000E60EE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Функциональный тренинг</w:t>
            </w:r>
          </w:p>
        </w:tc>
        <w:tc>
          <w:tcPr>
            <w:tcW w:w="1843" w:type="dxa"/>
          </w:tcPr>
          <w:p w:rsidR="00902AAA" w:rsidRDefault="00902AAA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29.07.2018</w:t>
            </w:r>
          </w:p>
        </w:tc>
        <w:tc>
          <w:tcPr>
            <w:tcW w:w="2998" w:type="dxa"/>
          </w:tcPr>
          <w:p w:rsidR="00902AAA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Белозерская Наталья</w:t>
            </w:r>
          </w:p>
        </w:tc>
      </w:tr>
      <w:tr w:rsidR="00902AAA" w:rsidRPr="00533639" w:rsidTr="000E60EE">
        <w:tc>
          <w:tcPr>
            <w:tcW w:w="534" w:type="dxa"/>
          </w:tcPr>
          <w:p w:rsidR="00902AAA" w:rsidRDefault="00902AAA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902AAA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Аэроденс</w:t>
            </w:r>
            <w:proofErr w:type="spellEnd"/>
          </w:p>
        </w:tc>
        <w:tc>
          <w:tcPr>
            <w:tcW w:w="1843" w:type="dxa"/>
          </w:tcPr>
          <w:p w:rsidR="00902AAA" w:rsidRDefault="00902AAA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05.08.2018</w:t>
            </w:r>
          </w:p>
        </w:tc>
        <w:tc>
          <w:tcPr>
            <w:tcW w:w="2998" w:type="dxa"/>
          </w:tcPr>
          <w:p w:rsidR="00902AAA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Кругом Инна</w:t>
            </w:r>
          </w:p>
        </w:tc>
      </w:tr>
      <w:tr w:rsidR="00902AAA" w:rsidRPr="00533639" w:rsidTr="000E60EE">
        <w:tc>
          <w:tcPr>
            <w:tcW w:w="534" w:type="dxa"/>
          </w:tcPr>
          <w:p w:rsidR="00902AAA" w:rsidRDefault="00902AAA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</w:tcPr>
          <w:p w:rsidR="00902AAA" w:rsidRDefault="00F3494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Хатха-йога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02AAA" w:rsidRDefault="00902AAA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12.08.2018</w:t>
            </w:r>
          </w:p>
        </w:tc>
        <w:tc>
          <w:tcPr>
            <w:tcW w:w="2998" w:type="dxa"/>
          </w:tcPr>
          <w:p w:rsidR="00902AAA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Сугатова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Антонина</w:t>
            </w:r>
          </w:p>
        </w:tc>
      </w:tr>
      <w:tr w:rsidR="00F34942" w:rsidRPr="00533639" w:rsidTr="000E60EE">
        <w:tc>
          <w:tcPr>
            <w:tcW w:w="534" w:type="dxa"/>
          </w:tcPr>
          <w:p w:rsidR="00F34942" w:rsidRDefault="00F34942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</w:tcPr>
          <w:p w:rsidR="00F34942" w:rsidRDefault="00F3494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1843" w:type="dxa"/>
          </w:tcPr>
          <w:p w:rsidR="00F34942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19.08.2018</w:t>
            </w:r>
          </w:p>
        </w:tc>
        <w:tc>
          <w:tcPr>
            <w:tcW w:w="2998" w:type="dxa"/>
          </w:tcPr>
          <w:p w:rsidR="00F34942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Рожкова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</w:p>
        </w:tc>
      </w:tr>
      <w:tr w:rsidR="00F34942" w:rsidRPr="00533639" w:rsidTr="000E60EE">
        <w:tc>
          <w:tcPr>
            <w:tcW w:w="534" w:type="dxa"/>
          </w:tcPr>
          <w:p w:rsidR="00F34942" w:rsidRDefault="00F34942" w:rsidP="0053363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0" w:type="dxa"/>
          </w:tcPr>
          <w:p w:rsidR="00F34942" w:rsidRDefault="00F34942" w:rsidP="00F3494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Латина</w:t>
            </w:r>
            <w:proofErr w:type="spellEnd"/>
          </w:p>
        </w:tc>
        <w:tc>
          <w:tcPr>
            <w:tcW w:w="1843" w:type="dxa"/>
          </w:tcPr>
          <w:p w:rsidR="00F34942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26.08.2018</w:t>
            </w:r>
          </w:p>
        </w:tc>
        <w:tc>
          <w:tcPr>
            <w:tcW w:w="2998" w:type="dxa"/>
          </w:tcPr>
          <w:p w:rsidR="00F34942" w:rsidRDefault="00F34942" w:rsidP="001062B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Афанасьева Алина</w:t>
            </w:r>
          </w:p>
        </w:tc>
      </w:tr>
    </w:tbl>
    <w:p w:rsidR="001062B7" w:rsidRPr="00533639" w:rsidRDefault="001062B7" w:rsidP="0010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DED" w:rsidRPr="00533639" w:rsidRDefault="00533639" w:rsidP="00CD52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 организаторы оставляют за собой право изменения программы и инструктора.</w:t>
      </w:r>
    </w:p>
    <w:p w:rsidR="00952561" w:rsidRDefault="00952561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52BA" w:rsidRPr="00952561" w:rsidRDefault="00CD52BA" w:rsidP="009525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561" w:rsidRPr="00865C22" w:rsidRDefault="000B2DED" w:rsidP="00865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2561" w:rsidRPr="000B2DED" w:rsidRDefault="000B2DED" w:rsidP="000B2DED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                          О.В.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Береснева</w:t>
      </w:r>
      <w:proofErr w:type="spellEnd"/>
    </w:p>
    <w:p w:rsidR="001062B7" w:rsidRDefault="001062B7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2B7" w:rsidRDefault="001062B7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0EE" w:rsidRDefault="000E60EE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2BA" w:rsidRDefault="00CD52BA" w:rsidP="000B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DED" w:rsidRDefault="000B2DED" w:rsidP="00EF50AA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постановлению</w:t>
      </w:r>
    </w:p>
    <w:p w:rsidR="000B2DED" w:rsidRDefault="000B2DED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Канска</w:t>
      </w:r>
    </w:p>
    <w:p w:rsidR="00952561" w:rsidRDefault="000B2DED" w:rsidP="00EF50AA">
      <w:pPr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50AA">
        <w:rPr>
          <w:rFonts w:ascii="Times New Roman" w:eastAsia="Times New Roman" w:hAnsi="Times New Roman"/>
          <w:sz w:val="28"/>
          <w:szCs w:val="28"/>
          <w:lang w:eastAsia="ru-RU"/>
        </w:rPr>
        <w:t>29.06.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 № </w:t>
      </w:r>
      <w:r w:rsidR="00EF50AA">
        <w:rPr>
          <w:rFonts w:ascii="Times New Roman" w:eastAsia="Times New Roman" w:hAnsi="Times New Roman"/>
          <w:sz w:val="28"/>
          <w:szCs w:val="28"/>
          <w:lang w:eastAsia="ru-RU"/>
        </w:rPr>
        <w:t>604</w:t>
      </w: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561" w:rsidRDefault="00952561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614065" w:rsidRDefault="00614065" w:rsidP="00614065">
      <w:pPr>
        <w:spacing w:after="0" w:line="240" w:lineRule="auto"/>
        <w:ind w:right="-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Всероссийских массовых соревнований</w:t>
      </w:r>
    </w:p>
    <w:p w:rsidR="00614065" w:rsidRDefault="00614065" w:rsidP="00614065">
      <w:pPr>
        <w:spacing w:after="0" w:line="240" w:lineRule="auto"/>
        <w:ind w:right="-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спортивному ориентированию «Российский Азимут»</w:t>
      </w:r>
    </w:p>
    <w:p w:rsidR="00614065" w:rsidRDefault="00614065" w:rsidP="00614065">
      <w:pPr>
        <w:spacing w:after="0" w:line="240" w:lineRule="auto"/>
        <w:ind w:right="-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71"/>
        <w:gridCol w:w="2127"/>
        <w:gridCol w:w="2554"/>
      </w:tblGrid>
      <w:tr w:rsidR="00614065" w:rsidTr="000B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14065" w:rsidTr="000B2DED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CD52B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="00CD52BA">
              <w:rPr>
                <w:rFonts w:ascii="Times New Roman" w:hAnsi="Times New Roman"/>
                <w:sz w:val="28"/>
                <w:szCs w:val="28"/>
              </w:rPr>
              <w:t>программу пр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оведения марафона в заинтересов</w:t>
            </w:r>
            <w:r w:rsidR="00CD52BA">
              <w:rPr>
                <w:rFonts w:ascii="Times New Roman" w:hAnsi="Times New Roman"/>
                <w:sz w:val="28"/>
                <w:szCs w:val="28"/>
              </w:rPr>
              <w:t>ан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н</w:t>
            </w:r>
            <w:r w:rsidR="00CD52BA">
              <w:rPr>
                <w:rFonts w:ascii="Times New Roman" w:hAnsi="Times New Roman"/>
                <w:sz w:val="28"/>
                <w:szCs w:val="28"/>
              </w:rPr>
              <w:t>ые организации и учреждения города Канска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865C2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01.07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5" w:rsidRDefault="00614065" w:rsidP="00E137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ФКСиМП</w:t>
            </w:r>
            <w:proofErr w:type="spellEnd"/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(О.В. Береснева)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4065" w:rsidTr="000B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Подготовить место проведения марафона, установить подиум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01.07.2018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МБУ «ФСК «Текстильщик» (Л.И. Бакшеева)</w:t>
            </w:r>
          </w:p>
        </w:tc>
      </w:tr>
      <w:tr w:rsidR="00865C22" w:rsidTr="000B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6F1C0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обеспечение музыкального сопровождения марафона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6F1C0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период, каждое воскресенье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6F1C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«ММЦ»</w:t>
            </w:r>
          </w:p>
          <w:p w:rsidR="00865C22" w:rsidRDefault="00865C22" w:rsidP="006F1C0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 Афанасьева)</w:t>
            </w:r>
          </w:p>
        </w:tc>
      </w:tr>
      <w:tr w:rsidR="00614065" w:rsidTr="000B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состав </w:t>
            </w:r>
            <w:r w:rsidR="00865C22">
              <w:rPr>
                <w:rFonts w:ascii="Times New Roman" w:hAnsi="Times New Roman"/>
                <w:sz w:val="28"/>
                <w:szCs w:val="28"/>
              </w:rPr>
              <w:t xml:space="preserve"> инструкторов – </w:t>
            </w:r>
            <w:proofErr w:type="spellStart"/>
            <w:r w:rsidR="00865C22">
              <w:rPr>
                <w:rFonts w:ascii="Times New Roman" w:hAnsi="Times New Roman"/>
                <w:sz w:val="28"/>
                <w:szCs w:val="28"/>
              </w:rPr>
              <w:t>презентеров</w:t>
            </w:r>
            <w:proofErr w:type="spellEnd"/>
            <w:r w:rsidR="00865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01.07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22" w:rsidRDefault="00865C22" w:rsidP="00865C2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ФКСиМП</w:t>
            </w:r>
            <w:proofErr w:type="spellEnd"/>
          </w:p>
          <w:p w:rsidR="00865C22" w:rsidRDefault="00865C22" w:rsidP="00865C2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(О.В. Береснева)</w:t>
            </w:r>
          </w:p>
          <w:p w:rsidR="00614065" w:rsidRDefault="00614065" w:rsidP="00E137E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4065" w:rsidTr="000B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медицинское обслуживание 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марафона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Согласно программе (приложение 1 п. 5)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(А.В. Кудрявцев)</w:t>
            </w:r>
          </w:p>
        </w:tc>
      </w:tr>
      <w:tr w:rsidR="00614065" w:rsidTr="000B2DED">
        <w:trPr>
          <w:trHeight w:val="10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со СМИ по освещению проведения 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марафона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865C2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культуры администрации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(Н.А.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Велищенко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614065" w:rsidTr="000B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140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865C2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</w:t>
            </w:r>
            <w:r w:rsidR="00865C22">
              <w:rPr>
                <w:rFonts w:ascii="Times New Roman" w:hAnsi="Times New Roman"/>
                <w:sz w:val="28"/>
                <w:szCs w:val="28"/>
              </w:rPr>
              <w:t xml:space="preserve">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охраны общественного порядка на месте проведения </w:t>
            </w:r>
            <w:r w:rsidR="00865C22">
              <w:rPr>
                <w:rFonts w:ascii="Times New Roman" w:hAnsi="Times New Roman"/>
                <w:sz w:val="28"/>
                <w:szCs w:val="28"/>
              </w:rPr>
              <w:t>марафона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865C22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5" w:rsidRDefault="00614065" w:rsidP="00E137E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 «Канский»</w:t>
            </w:r>
          </w:p>
          <w:p w:rsidR="00614065" w:rsidRDefault="00614065" w:rsidP="00E137E0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(Н.В.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065" w:rsidRDefault="00614065" w:rsidP="00614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E12" w:rsidRDefault="00614065" w:rsidP="00865C22">
      <w:pPr>
        <w:shd w:val="clear" w:color="auto" w:fill="FFFFFF"/>
        <w:spacing w:after="0" w:line="322" w:lineRule="exact"/>
        <w:ind w:right="-1"/>
        <w:jc w:val="both"/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        </w:t>
      </w:r>
      <w:r w:rsidR="00865C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О.В. </w:t>
      </w:r>
      <w:proofErr w:type="spellStart"/>
      <w:r w:rsidR="00865C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Береснева</w:t>
      </w:r>
      <w:proofErr w:type="spellEnd"/>
    </w:p>
    <w:sectPr w:rsidR="00793E12" w:rsidSect="0052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082"/>
    <w:multiLevelType w:val="hybridMultilevel"/>
    <w:tmpl w:val="4CE8AF5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>
    <w:nsid w:val="77A71969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5874B9"/>
    <w:multiLevelType w:val="hybridMultilevel"/>
    <w:tmpl w:val="D5AA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7"/>
    <w:lvlOverride w:ilvl="0">
      <w:startOverride w:val="8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57"/>
    <w:rsid w:val="000B2DED"/>
    <w:rsid w:val="000E60EE"/>
    <w:rsid w:val="001062B7"/>
    <w:rsid w:val="001F34CD"/>
    <w:rsid w:val="005231BE"/>
    <w:rsid w:val="00533639"/>
    <w:rsid w:val="00614065"/>
    <w:rsid w:val="006F6B8D"/>
    <w:rsid w:val="00793E12"/>
    <w:rsid w:val="008400D8"/>
    <w:rsid w:val="00865C22"/>
    <w:rsid w:val="00902AAA"/>
    <w:rsid w:val="00951557"/>
    <w:rsid w:val="00952561"/>
    <w:rsid w:val="00BE728E"/>
    <w:rsid w:val="00BF2270"/>
    <w:rsid w:val="00CD52BA"/>
    <w:rsid w:val="00DF7308"/>
    <w:rsid w:val="00E549C3"/>
    <w:rsid w:val="00EF50AA"/>
    <w:rsid w:val="00F3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3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3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3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Ольга Владимировна</dc:creator>
  <cp:lastModifiedBy>Диденко Анна Викторовна</cp:lastModifiedBy>
  <cp:revision>8</cp:revision>
  <cp:lastPrinted>2018-06-29T03:16:00Z</cp:lastPrinted>
  <dcterms:created xsi:type="dcterms:W3CDTF">2018-06-21T09:16:00Z</dcterms:created>
  <dcterms:modified xsi:type="dcterms:W3CDTF">2018-07-02T06:12:00Z</dcterms:modified>
</cp:coreProperties>
</file>